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09" w:rsidRDefault="00D23F09" w:rsidP="00D23F09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F09" w:rsidRDefault="00D23F09" w:rsidP="00D23F09">
      <w:pPr>
        <w:jc w:val="center"/>
        <w:rPr>
          <w:b/>
          <w:sz w:val="26"/>
          <w:szCs w:val="26"/>
        </w:rPr>
      </w:pPr>
    </w:p>
    <w:p w:rsidR="00D23F09" w:rsidRDefault="00D23F09" w:rsidP="00D23F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D23F09" w:rsidRDefault="00D23F09" w:rsidP="00D23F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СПАССКА-ДАЛЬНЕГО</w:t>
      </w:r>
    </w:p>
    <w:p w:rsidR="00D23F09" w:rsidRDefault="00D23F09" w:rsidP="00D23F09">
      <w:pPr>
        <w:jc w:val="center"/>
        <w:rPr>
          <w:b/>
          <w:sz w:val="28"/>
          <w:szCs w:val="28"/>
        </w:rPr>
      </w:pPr>
    </w:p>
    <w:p w:rsidR="00D23F09" w:rsidRDefault="00D23F09" w:rsidP="00D23F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D23F09" w:rsidRDefault="00D23F09" w:rsidP="00D23F09">
      <w:pPr>
        <w:rPr>
          <w:b/>
          <w:sz w:val="28"/>
          <w:szCs w:val="28"/>
        </w:rPr>
      </w:pPr>
    </w:p>
    <w:p w:rsidR="00D23F09" w:rsidRDefault="00D23F09" w:rsidP="00D23F09">
      <w:pPr>
        <w:rPr>
          <w:sz w:val="28"/>
          <w:szCs w:val="28"/>
        </w:rPr>
      </w:pPr>
      <w:r>
        <w:rPr>
          <w:sz w:val="28"/>
          <w:szCs w:val="28"/>
        </w:rPr>
        <w:t>19.11.2015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7B1D">
        <w:rPr>
          <w:sz w:val="28"/>
          <w:szCs w:val="28"/>
        </w:rPr>
        <w:t xml:space="preserve">     г. Спасск-Дальний</w:t>
      </w:r>
      <w:r w:rsidR="002D7B1D">
        <w:rPr>
          <w:sz w:val="28"/>
          <w:szCs w:val="28"/>
        </w:rPr>
        <w:tab/>
      </w:r>
      <w:r w:rsidR="002D7B1D">
        <w:rPr>
          <w:sz w:val="28"/>
          <w:szCs w:val="28"/>
        </w:rPr>
        <w:tab/>
      </w:r>
      <w:r w:rsidR="002D7B1D">
        <w:rPr>
          <w:sz w:val="28"/>
          <w:szCs w:val="28"/>
        </w:rPr>
        <w:tab/>
        <w:t xml:space="preserve">    № 4</w:t>
      </w:r>
      <w:r>
        <w:rPr>
          <w:sz w:val="28"/>
          <w:szCs w:val="28"/>
        </w:rPr>
        <w:t>76/128</w:t>
      </w:r>
    </w:p>
    <w:p w:rsidR="00D23F09" w:rsidRDefault="00B36602" w:rsidP="00D23F09">
      <w:r>
        <w:t>09 ч. 05</w:t>
      </w:r>
      <w:r w:rsidR="006E4CF8">
        <w:t xml:space="preserve"> мин.</w:t>
      </w:r>
    </w:p>
    <w:tbl>
      <w:tblPr>
        <w:tblW w:w="0" w:type="auto"/>
        <w:tblLook w:val="01E0"/>
      </w:tblPr>
      <w:tblGrid>
        <w:gridCol w:w="5265"/>
      </w:tblGrid>
      <w:tr w:rsidR="00D23F09" w:rsidTr="00D23F09">
        <w:trPr>
          <w:trHeight w:val="1571"/>
        </w:trPr>
        <w:tc>
          <w:tcPr>
            <w:tcW w:w="5265" w:type="dxa"/>
          </w:tcPr>
          <w:p w:rsidR="00D23F09" w:rsidRDefault="00D23F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23F09" w:rsidRDefault="00D23F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регистрации  кандидата в депутаты Думы городского округа Спасск-Дальний</w:t>
            </w:r>
          </w:p>
          <w:p w:rsidR="00D23F09" w:rsidRDefault="002156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Гриценко Р. В.</w:t>
            </w:r>
          </w:p>
          <w:p w:rsidR="00D23F09" w:rsidRDefault="00D23F09">
            <w:pPr>
              <w:spacing w:line="140" w:lineRule="atLeast"/>
              <w:rPr>
                <w:sz w:val="27"/>
                <w:szCs w:val="27"/>
                <w:lang w:eastAsia="en-US"/>
              </w:rPr>
            </w:pPr>
          </w:p>
        </w:tc>
      </w:tr>
    </w:tbl>
    <w:p w:rsidR="00D23F09" w:rsidRDefault="00D23F09" w:rsidP="00D23F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46 Избирательного кодекса Приморского края, на основании документов</w:t>
      </w:r>
      <w:r w:rsidR="00215649">
        <w:rPr>
          <w:sz w:val="28"/>
          <w:szCs w:val="28"/>
        </w:rPr>
        <w:t>для выдвижения, регистрации</w:t>
      </w:r>
      <w:r>
        <w:rPr>
          <w:sz w:val="28"/>
          <w:szCs w:val="28"/>
        </w:rPr>
        <w:t xml:space="preserve">, представленных на </w:t>
      </w:r>
      <w:r w:rsidR="00215649">
        <w:rPr>
          <w:sz w:val="28"/>
          <w:szCs w:val="28"/>
        </w:rPr>
        <w:t xml:space="preserve">досрочных </w:t>
      </w:r>
      <w:r>
        <w:rPr>
          <w:sz w:val="28"/>
          <w:szCs w:val="28"/>
        </w:rPr>
        <w:t>выборах депутатов Думы городского округа Спасск-Дальний</w:t>
      </w:r>
      <w:r w:rsidR="00215649">
        <w:rPr>
          <w:sz w:val="28"/>
          <w:szCs w:val="28"/>
        </w:rPr>
        <w:t xml:space="preserve"> седьмого созыва, назначенных на 20 декабря 2015 года,  Гриценко Романом Вячеславовичем</w:t>
      </w:r>
      <w:r>
        <w:rPr>
          <w:sz w:val="28"/>
          <w:szCs w:val="28"/>
        </w:rPr>
        <w:t>, территориальная избирательная комиссия города Спасск-Дальний</w:t>
      </w:r>
    </w:p>
    <w:p w:rsidR="00D23F09" w:rsidRDefault="00D23F09" w:rsidP="00D23F0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23F09" w:rsidRDefault="00215649" w:rsidP="00D23F09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Зарегистрировать 19 ноября 2015</w:t>
      </w:r>
      <w:r w:rsidR="00D23F09">
        <w:rPr>
          <w:sz w:val="28"/>
          <w:szCs w:val="28"/>
        </w:rPr>
        <w:t xml:space="preserve"> года кандидата в депутаты Думы городского округа Спасск-Дальний в однома</w:t>
      </w:r>
      <w:r>
        <w:rPr>
          <w:sz w:val="28"/>
          <w:szCs w:val="28"/>
        </w:rPr>
        <w:t>нд</w:t>
      </w:r>
      <w:r w:rsidR="001B021C">
        <w:rPr>
          <w:sz w:val="28"/>
          <w:szCs w:val="28"/>
        </w:rPr>
        <w:t>атном избирательном округе № 1</w:t>
      </w:r>
      <w:r>
        <w:rPr>
          <w:sz w:val="28"/>
          <w:szCs w:val="28"/>
        </w:rPr>
        <w:t xml:space="preserve"> Гриценко Романа Вячеславовича</w:t>
      </w:r>
      <w:r w:rsidR="00D23F09">
        <w:rPr>
          <w:sz w:val="28"/>
          <w:szCs w:val="28"/>
        </w:rPr>
        <w:t xml:space="preserve">, выдвинутого </w:t>
      </w:r>
      <w:r w:rsidRPr="00775812">
        <w:rPr>
          <w:sz w:val="28"/>
          <w:szCs w:val="28"/>
          <w:lang w:eastAsia="en-US"/>
        </w:rPr>
        <w:t>Общественной организацией Региональное отделение Всероссийской политической партии «ПАРТИЯ ДЕЛА» в Приморском крае</w:t>
      </w:r>
      <w:r w:rsidR="00D23F09">
        <w:rPr>
          <w:sz w:val="28"/>
          <w:szCs w:val="28"/>
        </w:rPr>
        <w:t xml:space="preserve">. </w:t>
      </w:r>
    </w:p>
    <w:p w:rsidR="00D23F09" w:rsidRDefault="00D23F09" w:rsidP="00D23F09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Выдать зарегистрированному кандидату в депутаты Думы городского округа Спасск-Дальний в однома</w:t>
      </w:r>
      <w:r w:rsidR="00215649">
        <w:rPr>
          <w:sz w:val="28"/>
          <w:szCs w:val="28"/>
        </w:rPr>
        <w:t>ндатном избират</w:t>
      </w:r>
      <w:r w:rsidR="001B021C">
        <w:rPr>
          <w:sz w:val="28"/>
          <w:szCs w:val="28"/>
        </w:rPr>
        <w:t>ельном округе № 1</w:t>
      </w:r>
      <w:r w:rsidR="00215649">
        <w:rPr>
          <w:sz w:val="28"/>
          <w:szCs w:val="28"/>
        </w:rPr>
        <w:t xml:space="preserve"> Гриценко Роману Вячеславовичу</w:t>
      </w:r>
      <w:r w:rsidR="006E4CF8">
        <w:rPr>
          <w:sz w:val="28"/>
          <w:szCs w:val="28"/>
        </w:rPr>
        <w:t>, выдвинутому</w:t>
      </w:r>
      <w:r w:rsidR="006E4CF8" w:rsidRPr="00775812">
        <w:rPr>
          <w:sz w:val="28"/>
          <w:szCs w:val="28"/>
          <w:lang w:eastAsia="en-US"/>
        </w:rPr>
        <w:t>Общественной организацией Региональное отделение Всероссийской политической партии «ПАРТИЯ ДЕЛА» в Приморском крае</w:t>
      </w:r>
      <w:r w:rsidR="006E4CF8">
        <w:rPr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удостоверение установленного образца.</w:t>
      </w:r>
    </w:p>
    <w:p w:rsidR="00215649" w:rsidRPr="004A6E90" w:rsidRDefault="00215649" w:rsidP="00215649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 w:rsidRPr="004A6E90"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215649" w:rsidRPr="004A6E90" w:rsidRDefault="00215649" w:rsidP="00215649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 w:rsidRPr="004A6E90">
        <w:rPr>
          <w:sz w:val="28"/>
          <w:szCs w:val="28"/>
        </w:rPr>
        <w:lastRenderedPageBreak/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215649" w:rsidRDefault="00215649" w:rsidP="00D23F09">
      <w:pPr>
        <w:spacing w:line="336" w:lineRule="auto"/>
        <w:ind w:firstLine="708"/>
        <w:jc w:val="both"/>
        <w:rPr>
          <w:sz w:val="28"/>
          <w:szCs w:val="28"/>
        </w:rPr>
      </w:pPr>
    </w:p>
    <w:p w:rsidR="00D23F09" w:rsidRDefault="00D23F09" w:rsidP="00D23F09">
      <w:pPr>
        <w:tabs>
          <w:tab w:val="left" w:pos="-180"/>
        </w:tabs>
        <w:spacing w:line="360" w:lineRule="auto"/>
        <w:ind w:right="-66"/>
        <w:jc w:val="both"/>
        <w:rPr>
          <w:sz w:val="28"/>
          <w:szCs w:val="28"/>
        </w:rPr>
      </w:pPr>
    </w:p>
    <w:p w:rsidR="00D23F09" w:rsidRDefault="00D23F09" w:rsidP="00D23F09">
      <w:pPr>
        <w:tabs>
          <w:tab w:val="left" w:pos="-180"/>
        </w:tabs>
        <w:spacing w:line="360" w:lineRule="auto"/>
        <w:ind w:right="-66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D23F09" w:rsidRDefault="00D23F09" w:rsidP="00D23F09">
      <w:p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D23F09" w:rsidRDefault="00D23F09" w:rsidP="00D23F09"/>
    <w:p w:rsidR="00D105CE" w:rsidRDefault="00D105CE"/>
    <w:p w:rsidR="00ED1E7E" w:rsidRDefault="00ED1E7E"/>
    <w:p w:rsidR="00ED1E7E" w:rsidRDefault="00ED1E7E"/>
    <w:p w:rsidR="00ED1E7E" w:rsidRDefault="00ED1E7E"/>
    <w:p w:rsidR="00ED1E7E" w:rsidRDefault="00ED1E7E"/>
    <w:p w:rsidR="00ED1E7E" w:rsidRDefault="00ED1E7E"/>
    <w:p w:rsidR="00ED1E7E" w:rsidRDefault="00ED1E7E"/>
    <w:p w:rsidR="00ED1E7E" w:rsidRDefault="00ED1E7E"/>
    <w:p w:rsidR="00ED1E7E" w:rsidRDefault="00ED1E7E"/>
    <w:p w:rsidR="00ED1E7E" w:rsidRDefault="00ED1E7E"/>
    <w:p w:rsidR="00ED1E7E" w:rsidRDefault="00ED1E7E"/>
    <w:p w:rsidR="00ED1E7E" w:rsidRDefault="00ED1E7E"/>
    <w:p w:rsidR="00ED1E7E" w:rsidRDefault="00ED1E7E"/>
    <w:p w:rsidR="00ED1E7E" w:rsidRDefault="00ED1E7E"/>
    <w:p w:rsidR="00ED1E7E" w:rsidRDefault="00ED1E7E"/>
    <w:p w:rsidR="00ED1E7E" w:rsidRDefault="00ED1E7E"/>
    <w:p w:rsidR="00ED1E7E" w:rsidRDefault="00ED1E7E"/>
    <w:p w:rsidR="00ED1E7E" w:rsidRDefault="00ED1E7E"/>
    <w:p w:rsidR="00ED1E7E" w:rsidRDefault="00ED1E7E"/>
    <w:p w:rsidR="00ED1E7E" w:rsidRDefault="00ED1E7E"/>
    <w:p w:rsidR="00ED1E7E" w:rsidRDefault="00ED1E7E"/>
    <w:p w:rsidR="00ED1E7E" w:rsidRDefault="00ED1E7E"/>
    <w:p w:rsidR="00ED1E7E" w:rsidRDefault="00ED1E7E"/>
    <w:p w:rsidR="00ED1E7E" w:rsidRDefault="00ED1E7E"/>
    <w:p w:rsidR="00ED1E7E" w:rsidRDefault="00ED1E7E"/>
    <w:p w:rsidR="00ED1E7E" w:rsidRDefault="00ED1E7E"/>
    <w:p w:rsidR="00ED1E7E" w:rsidRDefault="00ED1E7E"/>
    <w:p w:rsidR="00ED1E7E" w:rsidRDefault="00ED1E7E"/>
    <w:p w:rsidR="00ED1E7E" w:rsidRDefault="00ED1E7E"/>
    <w:p w:rsidR="00ED1E7E" w:rsidRDefault="00ED1E7E"/>
    <w:p w:rsidR="00ED1E7E" w:rsidRDefault="00ED1E7E"/>
    <w:p w:rsidR="00ED1E7E" w:rsidRDefault="00ED1E7E"/>
    <w:p w:rsidR="00ED1E7E" w:rsidRDefault="00ED1E7E"/>
    <w:p w:rsidR="00ED1E7E" w:rsidRDefault="00ED1E7E"/>
    <w:p w:rsidR="00ED1E7E" w:rsidRDefault="00ED1E7E"/>
    <w:p w:rsidR="00ED1E7E" w:rsidRDefault="00ED1E7E"/>
    <w:p w:rsidR="00ED1E7E" w:rsidRDefault="00ED1E7E"/>
    <w:p w:rsidR="00ED1E7E" w:rsidRDefault="00ED1E7E"/>
    <w:p w:rsidR="00ED1E7E" w:rsidRDefault="00ED1E7E"/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3"/>
        <w:gridCol w:w="3517"/>
        <w:gridCol w:w="1843"/>
      </w:tblGrid>
      <w:tr w:rsidR="00ED1E7E" w:rsidTr="00602580">
        <w:trPr>
          <w:trHeight w:val="797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1E7E" w:rsidRPr="005E5744" w:rsidRDefault="00ED1E7E" w:rsidP="00602580">
            <w:pPr>
              <w:pStyle w:val="1"/>
              <w:jc w:val="center"/>
              <w:rPr>
                <w:b/>
              </w:rPr>
            </w:pPr>
            <w:r w:rsidRPr="005E5744">
              <w:rPr>
                <w:b/>
              </w:rPr>
              <w:lastRenderedPageBreak/>
              <w:t>Досрочные выборы депутатов Думы городского округа Спасск-Дальний</w:t>
            </w:r>
          </w:p>
          <w:p w:rsidR="00ED1E7E" w:rsidRPr="005E5744" w:rsidRDefault="00ED1E7E" w:rsidP="00602580">
            <w:pPr>
              <w:jc w:val="center"/>
              <w:rPr>
                <w:b/>
              </w:rPr>
            </w:pPr>
            <w:r w:rsidRPr="005E5744">
              <w:rPr>
                <w:b/>
              </w:rPr>
              <w:t>20 декабря 2015 года</w:t>
            </w:r>
          </w:p>
          <w:p w:rsidR="00ED1E7E" w:rsidRDefault="00ED1E7E" w:rsidP="00602580">
            <w:pPr>
              <w:pStyle w:val="1"/>
              <w:jc w:val="center"/>
              <w:rPr>
                <w:b/>
              </w:rPr>
            </w:pPr>
          </w:p>
          <w:p w:rsidR="00ED1E7E" w:rsidRDefault="00ED1E7E" w:rsidP="00602580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УДОСТОВЕРЕНИЕ№___</w:t>
            </w:r>
          </w:p>
          <w:p w:rsidR="00ED1E7E" w:rsidRDefault="00ED1E7E" w:rsidP="00602580">
            <w:pPr>
              <w:jc w:val="center"/>
            </w:pPr>
          </w:p>
          <w:p w:rsidR="00ED1E7E" w:rsidRDefault="00ED1E7E" w:rsidP="00602580">
            <w:pPr>
              <w:jc w:val="center"/>
            </w:pPr>
            <w:r>
              <w:t>_____________________________________________________</w:t>
            </w:r>
          </w:p>
          <w:p w:rsidR="00ED1E7E" w:rsidRDefault="00ED1E7E" w:rsidP="006025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фамилия</w:t>
            </w:r>
          </w:p>
          <w:p w:rsidR="00ED1E7E" w:rsidRDefault="00ED1E7E" w:rsidP="00602580">
            <w:pPr>
              <w:jc w:val="center"/>
            </w:pPr>
            <w:r>
              <w:t>_____________________________________________________</w:t>
            </w:r>
          </w:p>
          <w:p w:rsidR="00ED1E7E" w:rsidRDefault="00ED1E7E" w:rsidP="006025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имя, отчество</w:t>
            </w:r>
          </w:p>
          <w:p w:rsidR="00ED1E7E" w:rsidRDefault="00ED1E7E" w:rsidP="00602580">
            <w:pPr>
              <w:jc w:val="center"/>
            </w:pPr>
            <w:r>
              <w:t xml:space="preserve">кандидат в депутаты </w:t>
            </w:r>
          </w:p>
          <w:p w:rsidR="00ED1E7E" w:rsidRDefault="00ED1E7E" w:rsidP="00602580">
            <w:pPr>
              <w:jc w:val="center"/>
            </w:pPr>
            <w:r>
              <w:t>Думы городского округа Спасск-Дальний, выдвинутый</w:t>
            </w:r>
          </w:p>
          <w:p w:rsidR="00ED1E7E" w:rsidRDefault="00ED1E7E" w:rsidP="00602580">
            <w:pPr>
              <w:jc w:val="center"/>
            </w:pPr>
          </w:p>
          <w:p w:rsidR="00ED1E7E" w:rsidRDefault="00ED1E7E" w:rsidP="00602580">
            <w:pPr>
              <w:jc w:val="center"/>
            </w:pPr>
            <w:r>
              <w:t>___________________________________________________________________</w:t>
            </w:r>
          </w:p>
          <w:p w:rsidR="00ED1E7E" w:rsidRDefault="00ED1E7E" w:rsidP="006025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избирательного объединения</w:t>
            </w:r>
          </w:p>
          <w:p w:rsidR="00ED1E7E" w:rsidRDefault="00ED1E7E" w:rsidP="00602580">
            <w:pPr>
              <w:jc w:val="center"/>
              <w:rPr>
                <w:sz w:val="16"/>
              </w:rPr>
            </w:pPr>
          </w:p>
          <w:p w:rsidR="00ED1E7E" w:rsidRDefault="00ED1E7E" w:rsidP="00602580">
            <w:pPr>
              <w:jc w:val="center"/>
            </w:pPr>
            <w:r>
              <w:rPr>
                <w:sz w:val="16"/>
              </w:rPr>
              <w:t>____________________________________________________________________________________________________</w:t>
            </w:r>
          </w:p>
        </w:tc>
      </w:tr>
      <w:tr w:rsidR="00ED1E7E" w:rsidTr="00602580">
        <w:trPr>
          <w:cantSplit/>
          <w:trHeight w:val="1449"/>
        </w:trPr>
        <w:tc>
          <w:tcPr>
            <w:tcW w:w="65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D1E7E" w:rsidRDefault="00ED1E7E" w:rsidP="00602580">
            <w:pPr>
              <w:jc w:val="center"/>
            </w:pPr>
          </w:p>
          <w:p w:rsidR="00ED1E7E" w:rsidRDefault="00ED1E7E" w:rsidP="00602580">
            <w:pPr>
              <w:rPr>
                <w:i/>
              </w:rPr>
            </w:pPr>
          </w:p>
          <w:p w:rsidR="00ED1E7E" w:rsidRDefault="00ED1E7E" w:rsidP="00602580">
            <w:pPr>
              <w:rPr>
                <w:i/>
              </w:rPr>
            </w:pPr>
            <w:r>
              <w:rPr>
                <w:i/>
              </w:rPr>
              <w:t xml:space="preserve">Председатель территориальной избирательной                                       </w:t>
            </w:r>
          </w:p>
          <w:p w:rsidR="00ED1E7E" w:rsidRDefault="00ED1E7E" w:rsidP="00602580">
            <w:pPr>
              <w:rPr>
                <w:sz w:val="16"/>
              </w:rPr>
            </w:pPr>
            <w:r>
              <w:rPr>
                <w:i/>
              </w:rPr>
              <w:t>города Спасск-Дальний      _______________</w:t>
            </w:r>
          </w:p>
          <w:p w:rsidR="00ED1E7E" w:rsidRDefault="00ED1E7E" w:rsidP="00602580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D1E7E" w:rsidRDefault="00ED1E7E" w:rsidP="00602580">
            <w:pPr>
              <w:jc w:val="center"/>
            </w:pPr>
          </w:p>
          <w:p w:rsidR="00ED1E7E" w:rsidRDefault="00ED1E7E" w:rsidP="00602580">
            <w:pPr>
              <w:jc w:val="center"/>
            </w:pPr>
          </w:p>
          <w:p w:rsidR="00ED1E7E" w:rsidRDefault="00ED1E7E" w:rsidP="00602580">
            <w:pPr>
              <w:jc w:val="center"/>
              <w:rPr>
                <w:sz w:val="16"/>
              </w:rPr>
            </w:pPr>
            <w:r>
              <w:t>МП</w:t>
            </w:r>
          </w:p>
        </w:tc>
      </w:tr>
      <w:tr w:rsidR="00ED1E7E" w:rsidTr="00602580">
        <w:trPr>
          <w:cantSplit/>
          <w:trHeight w:val="611"/>
        </w:trPr>
        <w:tc>
          <w:tcPr>
            <w:tcW w:w="30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D1E7E" w:rsidRDefault="00ED1E7E" w:rsidP="0060258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Действительно до «   » _______ 20 ___г.</w:t>
            </w:r>
          </w:p>
          <w:p w:rsidR="00ED1E7E" w:rsidRDefault="00ED1E7E" w:rsidP="00602580">
            <w:pPr>
              <w:jc w:val="center"/>
              <w:rPr>
                <w:i/>
                <w:sz w:val="16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D1E7E" w:rsidRDefault="00ED1E7E" w:rsidP="00602580">
            <w:pPr>
              <w:jc w:val="center"/>
              <w:rPr>
                <w:i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1E7E" w:rsidRDefault="00DB6EE7" w:rsidP="0060258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Дата выдачи</w:t>
            </w:r>
          </w:p>
          <w:p w:rsidR="00DB6EE7" w:rsidRDefault="00DB6EE7" w:rsidP="0060258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«__» ______ 2015</w:t>
            </w:r>
          </w:p>
        </w:tc>
      </w:tr>
    </w:tbl>
    <w:p w:rsidR="00ED1E7E" w:rsidRDefault="00ED1E7E">
      <w:bookmarkStart w:id="0" w:name="_GoBack"/>
      <w:bookmarkEnd w:id="0"/>
    </w:p>
    <w:sectPr w:rsidR="00ED1E7E" w:rsidSect="00130BE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4E9" w:rsidRDefault="001E44E9" w:rsidP="00215649">
      <w:r>
        <w:separator/>
      </w:r>
    </w:p>
  </w:endnote>
  <w:endnote w:type="continuationSeparator" w:id="1">
    <w:p w:rsidR="001E44E9" w:rsidRDefault="001E44E9" w:rsidP="00215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4E9" w:rsidRDefault="001E44E9" w:rsidP="00215649">
      <w:r>
        <w:separator/>
      </w:r>
    </w:p>
  </w:footnote>
  <w:footnote w:type="continuationSeparator" w:id="1">
    <w:p w:rsidR="001E44E9" w:rsidRDefault="001E44E9" w:rsidP="00215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800186"/>
      <w:docPartObj>
        <w:docPartGallery w:val="Page Numbers (Top of Page)"/>
        <w:docPartUnique/>
      </w:docPartObj>
    </w:sdtPr>
    <w:sdtContent>
      <w:p w:rsidR="00215649" w:rsidRDefault="0067681E">
        <w:pPr>
          <w:pStyle w:val="a5"/>
          <w:jc w:val="center"/>
        </w:pPr>
        <w:r>
          <w:fldChar w:fldCharType="begin"/>
        </w:r>
        <w:r w:rsidR="00215649">
          <w:instrText>PAGE   \* MERGEFORMAT</w:instrText>
        </w:r>
        <w:r>
          <w:fldChar w:fldCharType="separate"/>
        </w:r>
        <w:r w:rsidR="00DB6EE7">
          <w:rPr>
            <w:noProof/>
          </w:rPr>
          <w:t>3</w:t>
        </w:r>
        <w:r>
          <w:fldChar w:fldCharType="end"/>
        </w:r>
      </w:p>
    </w:sdtContent>
  </w:sdt>
  <w:p w:rsidR="00215649" w:rsidRDefault="0021564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B6D"/>
    <w:multiLevelType w:val="hybridMultilevel"/>
    <w:tmpl w:val="E6306150"/>
    <w:lvl w:ilvl="0" w:tplc="C4E4D81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C13"/>
    <w:rsid w:val="00130BEE"/>
    <w:rsid w:val="001B021C"/>
    <w:rsid w:val="001E44E9"/>
    <w:rsid w:val="00215649"/>
    <w:rsid w:val="002B3C13"/>
    <w:rsid w:val="002D7B1D"/>
    <w:rsid w:val="006511D7"/>
    <w:rsid w:val="0067681E"/>
    <w:rsid w:val="006E4CF8"/>
    <w:rsid w:val="00B36602"/>
    <w:rsid w:val="00D105CE"/>
    <w:rsid w:val="00D23F09"/>
    <w:rsid w:val="00D86C31"/>
    <w:rsid w:val="00DB6EE7"/>
    <w:rsid w:val="00ED1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1E7E"/>
    <w:pPr>
      <w:keepNext/>
      <w:spacing w:line="360" w:lineRule="auto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F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F0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21564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156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156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5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156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56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D1E7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1E7E"/>
    <w:pPr>
      <w:keepNext/>
      <w:spacing w:line="360" w:lineRule="auto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F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F0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21564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156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156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5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156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56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D1E7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MrX</cp:lastModifiedBy>
  <cp:revision>10</cp:revision>
  <dcterms:created xsi:type="dcterms:W3CDTF">2015-11-18T10:26:00Z</dcterms:created>
  <dcterms:modified xsi:type="dcterms:W3CDTF">2015-11-20T02:26:00Z</dcterms:modified>
</cp:coreProperties>
</file>