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B164A1" w:rsidRDefault="00B164A1" w:rsidP="00B164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4A1">
        <w:rPr>
          <w:rFonts w:ascii="Times New Roman" w:hAnsi="Times New Roman" w:cs="Times New Roman"/>
          <w:b/>
          <w:sz w:val="26"/>
          <w:szCs w:val="26"/>
        </w:rPr>
        <w:t>Дизайн проект реконструкции сквера</w:t>
      </w:r>
    </w:p>
    <w:p w:rsidR="00B164A1" w:rsidRDefault="00B164A1" w:rsidP="00B164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4A1">
        <w:rPr>
          <w:rFonts w:ascii="Times New Roman" w:hAnsi="Times New Roman" w:cs="Times New Roman"/>
          <w:b/>
          <w:sz w:val="26"/>
          <w:szCs w:val="26"/>
        </w:rPr>
        <w:t>между ул.Коммунаров и ул.Дербенева</w:t>
      </w:r>
    </w:p>
    <w:p w:rsidR="00E86882" w:rsidRDefault="00E86882" w:rsidP="00B164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(МБОУ СОШ №3)</w:t>
      </w:r>
    </w:p>
    <w:p w:rsidR="00B164A1" w:rsidRDefault="00B164A1" w:rsidP="00B164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1" name="Рисунок 1" descr="\\Informsektor\userlinks\Папки пользователей\Лугинина\проекты\свер между дербенева и коммуна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свер между дербенева и коммунар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2" name="Рисунок 2" descr="\\Informsektor\userlinks\Папки пользователей\Лугинина\проекты\свер между дербенева и коммуна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свер между дербенева и коммунар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3" name="Рисунок 3" descr="\\Informsektor\userlinks\Папки пользователей\Лугинина\проекты\свер между дербенева и коммунар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links\Папки пользователей\Лугинина\проекты\свер между дербенева и коммунар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4" name="Рисунок 4" descr="\\Informsektor\userlinks\Папки пользователей\Лугинина\проекты\свер между дербенева и коммунар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links\Папки пользователей\Лугинина\проекты\свер между дербенева и коммунаров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5" name="Рисунок 5" descr="\\Informsektor\userlinks\Папки пользователей\Лугинина\проекты\свер между дербенева и коммунар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msektor\userlinks\Папки пользователей\Лугинина\проекты\свер между дербенева и коммунаров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64A1" w:rsidRPr="00B164A1" w:rsidRDefault="00B164A1" w:rsidP="00B164A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6" name="Рисунок 6" descr="\\Informsektor\userlinks\Папки пользователей\Лугинина\проекты\свер между дербенева и коммунар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formsektor\userlinks\Папки пользователей\Лугинина\проекты\свер между дербенева и коммунаров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4A1" w:rsidRPr="00B164A1" w:rsidSect="00B164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4A1"/>
    <w:rsid w:val="000952B2"/>
    <w:rsid w:val="00196949"/>
    <w:rsid w:val="00307BEF"/>
    <w:rsid w:val="00376779"/>
    <w:rsid w:val="00B164A1"/>
    <w:rsid w:val="00E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adm</cp:lastModifiedBy>
  <cp:revision>4</cp:revision>
  <dcterms:created xsi:type="dcterms:W3CDTF">2018-02-21T06:14:00Z</dcterms:created>
  <dcterms:modified xsi:type="dcterms:W3CDTF">2018-02-27T04:18:00Z</dcterms:modified>
</cp:coreProperties>
</file>