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E" w:rsidRDefault="00F919EE" w:rsidP="00F91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Утвержден</w:t>
      </w:r>
    </w:p>
    <w:p w:rsidR="00F919EE" w:rsidRDefault="00F919EE" w:rsidP="00F91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постановлением Администрации</w:t>
      </w:r>
    </w:p>
    <w:p w:rsidR="00F919EE" w:rsidRDefault="00F919EE" w:rsidP="00F91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городского округа Спасск-Дальний</w:t>
      </w:r>
    </w:p>
    <w:p w:rsidR="00F919EE" w:rsidRDefault="00F919EE" w:rsidP="00F91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от </w:t>
      </w:r>
      <w:r w:rsidR="000667E6">
        <w:rPr>
          <w:sz w:val="26"/>
          <w:szCs w:val="26"/>
        </w:rPr>
        <w:t xml:space="preserve"> </w:t>
      </w:r>
      <w:r w:rsidR="000C3276">
        <w:rPr>
          <w:sz w:val="26"/>
          <w:szCs w:val="26"/>
          <w:u w:val="single"/>
        </w:rPr>
        <w:t xml:space="preserve">20.01.2020 </w:t>
      </w:r>
      <w:r>
        <w:rPr>
          <w:sz w:val="26"/>
          <w:szCs w:val="26"/>
        </w:rPr>
        <w:t>года №__</w:t>
      </w:r>
      <w:r w:rsidR="000C3276">
        <w:rPr>
          <w:sz w:val="26"/>
          <w:szCs w:val="26"/>
          <w:u w:val="single"/>
        </w:rPr>
        <w:t>13</w:t>
      </w:r>
      <w:r w:rsidR="000667E6" w:rsidRPr="000667E6">
        <w:rPr>
          <w:sz w:val="26"/>
          <w:szCs w:val="26"/>
          <w:u w:val="single"/>
        </w:rPr>
        <w:t>-па</w:t>
      </w:r>
      <w:r w:rsidRPr="000667E6">
        <w:rPr>
          <w:sz w:val="26"/>
          <w:szCs w:val="26"/>
          <w:u w:val="single"/>
        </w:rPr>
        <w:t>___</w:t>
      </w:r>
    </w:p>
    <w:p w:rsidR="00F919EE" w:rsidRDefault="00F919EE" w:rsidP="00F919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0C35A3" w:rsidRDefault="000C35A3" w:rsidP="000E28A2">
      <w:pPr>
        <w:ind w:right="-365"/>
        <w:jc w:val="center"/>
        <w:rPr>
          <w:sz w:val="28"/>
          <w:szCs w:val="28"/>
        </w:rPr>
      </w:pPr>
    </w:p>
    <w:p w:rsidR="000E28A2" w:rsidRDefault="000E28A2" w:rsidP="000E28A2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E28A2" w:rsidRDefault="000E28A2" w:rsidP="000E28A2">
      <w:pPr>
        <w:ind w:right="-365"/>
        <w:rPr>
          <w:b/>
          <w:sz w:val="28"/>
          <w:szCs w:val="28"/>
        </w:rPr>
      </w:pPr>
    </w:p>
    <w:p w:rsidR="000E28A2" w:rsidRDefault="000E28A2" w:rsidP="000E28A2">
      <w:pPr>
        <w:ind w:right="-365"/>
        <w:rPr>
          <w:b/>
          <w:sz w:val="28"/>
          <w:szCs w:val="28"/>
        </w:rPr>
      </w:pPr>
    </w:p>
    <w:p w:rsidR="000E28A2" w:rsidRDefault="000E28A2" w:rsidP="000E28A2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E28A2" w:rsidRDefault="000E28A2" w:rsidP="000E28A2">
      <w:pPr>
        <w:ind w:right="-365"/>
        <w:rPr>
          <w:b/>
          <w:sz w:val="28"/>
          <w:szCs w:val="28"/>
        </w:rPr>
      </w:pPr>
    </w:p>
    <w:p w:rsidR="000C35A3" w:rsidRPr="000C35A3" w:rsidRDefault="000E28A2" w:rsidP="000E28A2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C35A3" w:rsidRPr="000C35A3">
        <w:rPr>
          <w:b/>
          <w:sz w:val="28"/>
          <w:szCs w:val="28"/>
        </w:rPr>
        <w:t>СОСТАВ</w:t>
      </w:r>
    </w:p>
    <w:p w:rsidR="00CF0CCF" w:rsidRPr="000C35A3" w:rsidRDefault="000C35A3" w:rsidP="000E28A2">
      <w:pPr>
        <w:jc w:val="center"/>
        <w:rPr>
          <w:b/>
          <w:sz w:val="26"/>
          <w:szCs w:val="26"/>
        </w:rPr>
      </w:pPr>
      <w:r w:rsidRPr="000C35A3">
        <w:rPr>
          <w:b/>
          <w:sz w:val="28"/>
          <w:szCs w:val="28"/>
        </w:rPr>
        <w:t xml:space="preserve">Комиссии по делам несовершеннолетних и защите их прав </w:t>
      </w:r>
      <w:r w:rsidR="00F919EE">
        <w:rPr>
          <w:b/>
          <w:sz w:val="28"/>
          <w:szCs w:val="28"/>
        </w:rPr>
        <w:t xml:space="preserve">при </w:t>
      </w:r>
      <w:r w:rsidRPr="000C35A3">
        <w:rPr>
          <w:b/>
          <w:sz w:val="28"/>
          <w:szCs w:val="28"/>
        </w:rPr>
        <w:t>Администрации городского округа Спасск-Дальний</w:t>
      </w:r>
    </w:p>
    <w:p w:rsidR="00CF0CCF" w:rsidRDefault="00CF0CCF"/>
    <w:tbl>
      <w:tblPr>
        <w:tblStyle w:val="a3"/>
        <w:tblW w:w="0" w:type="auto"/>
        <w:tblInd w:w="-459" w:type="dxa"/>
        <w:tblLook w:val="04A0"/>
      </w:tblPr>
      <w:tblGrid>
        <w:gridCol w:w="2835"/>
        <w:gridCol w:w="7195"/>
      </w:tblGrid>
      <w:tr w:rsidR="00CF0CCF" w:rsidRPr="000C35A3" w:rsidTr="008B6A1A">
        <w:tc>
          <w:tcPr>
            <w:tcW w:w="2835" w:type="dxa"/>
          </w:tcPr>
          <w:p w:rsidR="00CF0CCF" w:rsidRPr="000C35A3" w:rsidRDefault="00616CEB" w:rsidP="000C35A3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F0CCF" w:rsidRPr="000C35A3">
              <w:rPr>
                <w:sz w:val="24"/>
                <w:szCs w:val="24"/>
              </w:rPr>
              <w:t>Белякова</w:t>
            </w:r>
          </w:p>
          <w:p w:rsidR="00616CEB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 xml:space="preserve">Людмила </w:t>
            </w:r>
          </w:p>
          <w:p w:rsidR="00CF0CCF" w:rsidRPr="000C35A3" w:rsidRDefault="00616CEB" w:rsidP="000C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0CCF" w:rsidRPr="000C35A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195" w:type="dxa"/>
          </w:tcPr>
          <w:p w:rsidR="00CF0CCF" w:rsidRPr="000C35A3" w:rsidRDefault="00CF0CCF" w:rsidP="00BF43FD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BF43F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F0CCF" w:rsidRPr="000C35A3"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="00CF0CCF" w:rsidRPr="000C35A3">
              <w:rPr>
                <w:sz w:val="24"/>
                <w:szCs w:val="24"/>
              </w:rPr>
              <w:t>городского</w:t>
            </w:r>
            <w:proofErr w:type="gramEnd"/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89E">
              <w:rPr>
                <w:sz w:val="24"/>
                <w:szCs w:val="24"/>
              </w:rPr>
              <w:t>округа Спасск-Дальний;</w:t>
            </w:r>
            <w:r w:rsidR="000667E6">
              <w:rPr>
                <w:sz w:val="24"/>
                <w:szCs w:val="24"/>
              </w:rPr>
              <w:t xml:space="preserve"> </w:t>
            </w:r>
            <w:r w:rsidR="00CF0CCF" w:rsidRPr="000C35A3">
              <w:rPr>
                <w:sz w:val="24"/>
                <w:szCs w:val="24"/>
              </w:rPr>
              <w:t>председатель комиссии</w:t>
            </w:r>
          </w:p>
          <w:p w:rsidR="00CF0CCF" w:rsidRPr="000C35A3" w:rsidRDefault="00CF0CCF" w:rsidP="00BF43FD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CF0CCF" w:rsidRPr="000C35A3" w:rsidRDefault="008B6A1A" w:rsidP="000C35A3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CF0CCF" w:rsidRPr="000C35A3">
              <w:rPr>
                <w:sz w:val="24"/>
                <w:szCs w:val="24"/>
              </w:rPr>
              <w:t>Жемер</w:t>
            </w:r>
            <w:proofErr w:type="spellEnd"/>
          </w:p>
          <w:p w:rsidR="008B6A1A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 xml:space="preserve">Юрий  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195" w:type="dxa"/>
          </w:tcPr>
          <w:p w:rsidR="00CF0CCF" w:rsidRPr="000C35A3" w:rsidRDefault="00CF0CCF" w:rsidP="00BF43FD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BF43F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</w:t>
            </w:r>
            <w:r w:rsidR="00CF0CCF" w:rsidRPr="000C35A3">
              <w:rPr>
                <w:sz w:val="24"/>
                <w:szCs w:val="24"/>
              </w:rPr>
              <w:t>аместитель начальника полиции по охране</w:t>
            </w:r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0CCF" w:rsidRPr="000C35A3">
              <w:rPr>
                <w:sz w:val="24"/>
                <w:szCs w:val="24"/>
              </w:rPr>
              <w:t>общественного п</w:t>
            </w:r>
            <w:r w:rsidR="00E8189E">
              <w:rPr>
                <w:sz w:val="24"/>
                <w:szCs w:val="24"/>
              </w:rPr>
              <w:t>орядка МО МВД России «Спасский»;</w:t>
            </w:r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0CCF" w:rsidRPr="000C35A3">
              <w:rPr>
                <w:sz w:val="24"/>
                <w:szCs w:val="24"/>
              </w:rPr>
              <w:t>заместитель председателя комиссии</w:t>
            </w:r>
          </w:p>
          <w:p w:rsidR="00CF0CCF" w:rsidRPr="000C35A3" w:rsidRDefault="00CF0CCF" w:rsidP="00BF43FD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BF43FD">
        <w:trPr>
          <w:trHeight w:val="1080"/>
        </w:trPr>
        <w:tc>
          <w:tcPr>
            <w:tcW w:w="2835" w:type="dxa"/>
          </w:tcPr>
          <w:p w:rsidR="002F7052" w:rsidRPr="000C35A3" w:rsidRDefault="008B6A1A" w:rsidP="002F7052">
            <w:pPr>
              <w:ind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F7052">
              <w:rPr>
                <w:sz w:val="24"/>
                <w:szCs w:val="24"/>
              </w:rPr>
              <w:t>Бондаренко Елена</w:t>
            </w:r>
            <w:r w:rsidR="00144FFB">
              <w:rPr>
                <w:sz w:val="24"/>
                <w:szCs w:val="24"/>
              </w:rPr>
              <w:t xml:space="preserve"> Геннадье</w:t>
            </w:r>
            <w:r w:rsidR="002F7052">
              <w:rPr>
                <w:sz w:val="24"/>
                <w:szCs w:val="24"/>
              </w:rPr>
              <w:t>вна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BF43FD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</w:t>
            </w:r>
            <w:r w:rsidR="00CF0CCF" w:rsidRPr="000C35A3">
              <w:rPr>
                <w:sz w:val="24"/>
                <w:szCs w:val="24"/>
              </w:rPr>
              <w:t>ачальник управления образования Администрации</w:t>
            </w:r>
          </w:p>
          <w:p w:rsidR="000C35A3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CCF" w:rsidRPr="000C35A3">
              <w:rPr>
                <w:sz w:val="24"/>
                <w:szCs w:val="24"/>
              </w:rPr>
              <w:t>г</w:t>
            </w:r>
            <w:r w:rsidR="00E8189E">
              <w:rPr>
                <w:sz w:val="24"/>
                <w:szCs w:val="24"/>
              </w:rPr>
              <w:t>ородского округа Спасск-Дальний;</w:t>
            </w:r>
            <w:r w:rsidR="00CF0CCF" w:rsidRPr="000C35A3">
              <w:rPr>
                <w:sz w:val="24"/>
                <w:szCs w:val="24"/>
              </w:rPr>
              <w:t xml:space="preserve"> замес</w:t>
            </w:r>
            <w:r w:rsidR="000C35A3" w:rsidRPr="000C35A3">
              <w:rPr>
                <w:sz w:val="24"/>
                <w:szCs w:val="24"/>
              </w:rPr>
              <w:t>титель</w:t>
            </w:r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CCF" w:rsidRPr="000C35A3">
              <w:rPr>
                <w:sz w:val="24"/>
                <w:szCs w:val="24"/>
              </w:rPr>
              <w:t>предсе</w:t>
            </w:r>
            <w:r w:rsidR="000C35A3" w:rsidRPr="000C35A3">
              <w:rPr>
                <w:sz w:val="24"/>
                <w:szCs w:val="24"/>
              </w:rPr>
              <w:t>дателя комиссии;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CF0CCF" w:rsidRPr="000C35A3" w:rsidRDefault="008B6A1A" w:rsidP="000C35A3">
            <w:pPr>
              <w:tabs>
                <w:tab w:val="left" w:pos="2940"/>
              </w:tabs>
              <w:ind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F0CCF" w:rsidRPr="000C35A3">
              <w:rPr>
                <w:sz w:val="24"/>
                <w:szCs w:val="24"/>
              </w:rPr>
              <w:t>Осипова</w:t>
            </w:r>
          </w:p>
          <w:p w:rsidR="008B6A1A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>Светлана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7195" w:type="dxa"/>
          </w:tcPr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0C35A3">
            <w:pPr>
              <w:ind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0CCF" w:rsidRPr="000C35A3">
              <w:rPr>
                <w:sz w:val="24"/>
                <w:szCs w:val="24"/>
              </w:rPr>
              <w:t>ачальник отд</w:t>
            </w:r>
            <w:r w:rsidR="00E8189E">
              <w:rPr>
                <w:sz w:val="24"/>
                <w:szCs w:val="24"/>
              </w:rPr>
              <w:t>ела по делам несовершеннолетних;</w:t>
            </w:r>
          </w:p>
          <w:p w:rsidR="00CF0CCF" w:rsidRPr="000C35A3" w:rsidRDefault="00BF43FD" w:rsidP="00BF43FD">
            <w:pPr>
              <w:ind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F0CCF" w:rsidRPr="000C35A3">
              <w:rPr>
                <w:sz w:val="24"/>
                <w:szCs w:val="24"/>
              </w:rPr>
              <w:t xml:space="preserve"> ответ</w:t>
            </w:r>
            <w:r w:rsidR="00E8189E">
              <w:rPr>
                <w:sz w:val="24"/>
                <w:szCs w:val="24"/>
              </w:rPr>
              <w:t>ственный секретарь комиссии</w:t>
            </w:r>
          </w:p>
          <w:p w:rsidR="00CF0CCF" w:rsidRPr="000C35A3" w:rsidRDefault="00CF0CCF" w:rsidP="000C35A3">
            <w:pPr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CF0CCF" w:rsidRPr="000C35A3" w:rsidRDefault="008B6A1A" w:rsidP="000C35A3">
            <w:pPr>
              <w:ind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F0CCF" w:rsidRPr="000C35A3">
              <w:rPr>
                <w:sz w:val="24"/>
                <w:szCs w:val="24"/>
              </w:rPr>
              <w:t>Апанасенко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7195" w:type="dxa"/>
          </w:tcPr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BF43FD">
            <w:pPr>
              <w:ind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</w:t>
            </w:r>
            <w:r w:rsidR="00CF0CCF" w:rsidRPr="000C35A3">
              <w:rPr>
                <w:sz w:val="24"/>
                <w:szCs w:val="24"/>
              </w:rPr>
              <w:t>ачальник отдела по физической культуре, спорту</w:t>
            </w:r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CCF" w:rsidRPr="000C35A3">
              <w:rPr>
                <w:sz w:val="24"/>
                <w:szCs w:val="24"/>
              </w:rPr>
              <w:t xml:space="preserve">и  молодежной политике Администрации </w:t>
            </w:r>
            <w:proofErr w:type="gramStart"/>
            <w:r w:rsidR="00CF0CCF" w:rsidRPr="000C35A3">
              <w:rPr>
                <w:sz w:val="24"/>
                <w:szCs w:val="24"/>
              </w:rPr>
              <w:t>городского</w:t>
            </w:r>
            <w:proofErr w:type="gramEnd"/>
          </w:p>
          <w:p w:rsidR="00CF0CCF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CCF" w:rsidRPr="000C35A3">
              <w:rPr>
                <w:sz w:val="24"/>
                <w:szCs w:val="24"/>
              </w:rPr>
              <w:t>округа Спасск-Дальний</w:t>
            </w:r>
            <w:r w:rsidR="00E8189E">
              <w:rPr>
                <w:sz w:val="24"/>
                <w:szCs w:val="24"/>
              </w:rPr>
              <w:t>;</w:t>
            </w:r>
            <w:r w:rsidR="002F7052">
              <w:rPr>
                <w:sz w:val="24"/>
                <w:szCs w:val="24"/>
              </w:rPr>
              <w:t xml:space="preserve"> член комиссии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CF0CCF" w:rsidRPr="000C35A3" w:rsidRDefault="000C3276" w:rsidP="000C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Людмила Петровна</w:t>
            </w:r>
          </w:p>
        </w:tc>
        <w:tc>
          <w:tcPr>
            <w:tcW w:w="7195" w:type="dxa"/>
          </w:tcPr>
          <w:p w:rsidR="00CF0CCF" w:rsidRPr="000C35A3" w:rsidRDefault="000C3276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Начальник</w:t>
            </w:r>
            <w:r w:rsidR="00CF0CCF" w:rsidRPr="000C35A3">
              <w:rPr>
                <w:sz w:val="24"/>
                <w:szCs w:val="24"/>
              </w:rPr>
              <w:t xml:space="preserve"> отдела </w:t>
            </w:r>
            <w:r w:rsidR="00BF43FD">
              <w:rPr>
                <w:sz w:val="24"/>
                <w:szCs w:val="24"/>
              </w:rPr>
              <w:t>по городскому округу Спасск-</w:t>
            </w:r>
            <w:r w:rsidR="00CF0CCF" w:rsidRPr="000C35A3">
              <w:rPr>
                <w:sz w:val="24"/>
                <w:szCs w:val="24"/>
              </w:rPr>
              <w:t>Дальний</w:t>
            </w:r>
            <w:r>
              <w:rPr>
                <w:sz w:val="24"/>
                <w:szCs w:val="24"/>
              </w:rPr>
              <w:t xml:space="preserve"> и Спасскому МР отделения  по Лесозаводскому городскому округу КГКУ «Центр социальной поддержки</w:t>
            </w:r>
            <w:r w:rsidR="00F76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 w:rsidR="00E8189E">
              <w:rPr>
                <w:sz w:val="24"/>
                <w:szCs w:val="24"/>
              </w:rPr>
              <w:t xml:space="preserve">; </w:t>
            </w:r>
            <w:r w:rsidR="002F7052">
              <w:rPr>
                <w:sz w:val="24"/>
                <w:szCs w:val="24"/>
              </w:rPr>
              <w:t xml:space="preserve"> член комиссии</w:t>
            </w:r>
          </w:p>
        </w:tc>
      </w:tr>
      <w:tr w:rsidR="00CF0CCF" w:rsidRPr="000C35A3" w:rsidTr="008B6A1A">
        <w:tc>
          <w:tcPr>
            <w:tcW w:w="2835" w:type="dxa"/>
          </w:tcPr>
          <w:p w:rsidR="00616CEB" w:rsidRDefault="00616CEB" w:rsidP="000C35A3">
            <w:pPr>
              <w:ind w:left="-567"/>
              <w:jc w:val="center"/>
              <w:rPr>
                <w:sz w:val="24"/>
                <w:szCs w:val="24"/>
              </w:rPr>
            </w:pPr>
          </w:p>
          <w:p w:rsidR="00CF0CCF" w:rsidRPr="000C35A3" w:rsidRDefault="00144FFB" w:rsidP="000C35A3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CCF" w:rsidRPr="000C35A3">
              <w:rPr>
                <w:sz w:val="24"/>
                <w:szCs w:val="24"/>
              </w:rPr>
              <w:t>Густайтис</w:t>
            </w:r>
          </w:p>
          <w:p w:rsidR="00616CEB" w:rsidRDefault="00144FFB" w:rsidP="00144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F0CCF" w:rsidRPr="000C35A3">
              <w:rPr>
                <w:sz w:val="24"/>
                <w:szCs w:val="24"/>
              </w:rPr>
              <w:t xml:space="preserve">Эмма 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>Викторовна</w:t>
            </w:r>
          </w:p>
        </w:tc>
        <w:tc>
          <w:tcPr>
            <w:tcW w:w="7195" w:type="dxa"/>
          </w:tcPr>
          <w:p w:rsidR="00616CEB" w:rsidRDefault="00616CEB" w:rsidP="000C35A3">
            <w:pPr>
              <w:ind w:left="-567"/>
              <w:jc w:val="center"/>
              <w:rPr>
                <w:sz w:val="24"/>
                <w:szCs w:val="24"/>
              </w:rPr>
            </w:pPr>
          </w:p>
          <w:p w:rsidR="00CF0CCF" w:rsidRPr="000C35A3" w:rsidRDefault="00BF43FD" w:rsidP="000C35A3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0CCF" w:rsidRPr="000C35A3">
              <w:rPr>
                <w:sz w:val="24"/>
                <w:szCs w:val="24"/>
              </w:rPr>
              <w:t>аместитель начальника ОУУП и ПДН МО МВД России</w:t>
            </w:r>
          </w:p>
          <w:p w:rsidR="00CF0CCF" w:rsidRPr="000C35A3" w:rsidRDefault="00BF43FD" w:rsidP="00BF43FD">
            <w:pPr>
              <w:ind w:left="3060" w:right="-365" w:hanging="3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F0CCF" w:rsidRPr="000C35A3">
              <w:rPr>
                <w:sz w:val="24"/>
                <w:szCs w:val="24"/>
              </w:rPr>
              <w:t>«Спасский»;</w:t>
            </w:r>
            <w:r w:rsidR="002F7052">
              <w:rPr>
                <w:sz w:val="24"/>
                <w:szCs w:val="24"/>
              </w:rPr>
              <w:t xml:space="preserve"> член комиссии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D65CE7" w:rsidRPr="000C35A3" w:rsidRDefault="00F524AC" w:rsidP="00F0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Ольга Петровна</w:t>
            </w:r>
          </w:p>
        </w:tc>
        <w:tc>
          <w:tcPr>
            <w:tcW w:w="7195" w:type="dxa"/>
          </w:tcPr>
          <w:p w:rsidR="00CF0CCF" w:rsidRPr="002B41BA" w:rsidRDefault="002B41BA" w:rsidP="002B41BA">
            <w:pPr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24AC">
              <w:rPr>
                <w:sz w:val="24"/>
                <w:szCs w:val="24"/>
              </w:rPr>
              <w:t xml:space="preserve">Старшая медицинская сестра </w:t>
            </w:r>
            <w:r w:rsidR="00041564" w:rsidRPr="002B41BA">
              <w:rPr>
                <w:sz w:val="24"/>
                <w:szCs w:val="24"/>
              </w:rPr>
              <w:t>КГБУЗ «Спасская</w:t>
            </w:r>
            <w:r w:rsidR="00E8189E" w:rsidRPr="002B4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E8189E" w:rsidRPr="002B41BA">
              <w:rPr>
                <w:sz w:val="24"/>
                <w:szCs w:val="24"/>
              </w:rPr>
              <w:t>городская детская поликлиника»;</w:t>
            </w:r>
            <w:r w:rsidR="00041564" w:rsidRPr="002B41BA">
              <w:rPr>
                <w:sz w:val="24"/>
                <w:szCs w:val="24"/>
              </w:rPr>
              <w:t xml:space="preserve"> член комиссии</w:t>
            </w:r>
          </w:p>
          <w:p w:rsidR="002B41BA" w:rsidRPr="00041564" w:rsidRDefault="002B41BA" w:rsidP="00041564">
            <w:pPr>
              <w:jc w:val="both"/>
              <w:rPr>
                <w:sz w:val="26"/>
                <w:szCs w:val="26"/>
              </w:rPr>
            </w:pPr>
          </w:p>
        </w:tc>
      </w:tr>
      <w:tr w:rsidR="00CF0CCF" w:rsidRPr="000C35A3" w:rsidTr="000667E6">
        <w:trPr>
          <w:trHeight w:val="558"/>
        </w:trPr>
        <w:tc>
          <w:tcPr>
            <w:tcW w:w="2835" w:type="dxa"/>
          </w:tcPr>
          <w:p w:rsidR="00D65CE7" w:rsidRDefault="008B6A1A" w:rsidP="000667E6">
            <w:pPr>
              <w:ind w:left="-851" w:right="-545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 w:rsidR="00D65CE7">
              <w:rPr>
                <w:sz w:val="24"/>
                <w:szCs w:val="24"/>
              </w:rPr>
              <w:t>Конах</w:t>
            </w:r>
            <w:proofErr w:type="gramEnd"/>
            <w:r w:rsidR="00D65CE7">
              <w:rPr>
                <w:sz w:val="24"/>
                <w:szCs w:val="24"/>
              </w:rPr>
              <w:t xml:space="preserve"> </w:t>
            </w:r>
          </w:p>
          <w:p w:rsidR="00CF0CCF" w:rsidRPr="000C35A3" w:rsidRDefault="000667E6" w:rsidP="008B6A1A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65CE7">
              <w:rPr>
                <w:sz w:val="24"/>
                <w:szCs w:val="24"/>
              </w:rPr>
              <w:t xml:space="preserve">Ксения Владимировна </w:t>
            </w:r>
          </w:p>
        </w:tc>
        <w:tc>
          <w:tcPr>
            <w:tcW w:w="7195" w:type="dxa"/>
          </w:tcPr>
          <w:p w:rsidR="00041564" w:rsidRDefault="00E8189E" w:rsidP="00041564">
            <w:pPr>
              <w:ind w:left="-360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8189E" w:rsidRDefault="00E8189E" w:rsidP="00041564">
            <w:pPr>
              <w:ind w:right="-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1 разряда отдела по делам </w:t>
            </w:r>
          </w:p>
          <w:p w:rsidR="00CF0CCF" w:rsidRPr="000C35A3" w:rsidRDefault="002B41BA" w:rsidP="00041564">
            <w:pPr>
              <w:ind w:right="-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н</w:t>
            </w:r>
            <w:r w:rsidR="00E8189E">
              <w:rPr>
                <w:sz w:val="24"/>
                <w:szCs w:val="24"/>
              </w:rPr>
              <w:t>есовершеннолетних; член комиссии</w:t>
            </w:r>
            <w:r w:rsidR="00041564">
              <w:rPr>
                <w:sz w:val="24"/>
                <w:szCs w:val="24"/>
              </w:rPr>
              <w:t xml:space="preserve">    </w:t>
            </w: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  <w:p w:rsidR="00CF0CCF" w:rsidRPr="000C35A3" w:rsidRDefault="00CF0CCF" w:rsidP="000C35A3">
            <w:pPr>
              <w:jc w:val="center"/>
              <w:rPr>
                <w:sz w:val="24"/>
                <w:szCs w:val="24"/>
              </w:rPr>
            </w:pPr>
          </w:p>
        </w:tc>
      </w:tr>
      <w:tr w:rsidR="00CF0CCF" w:rsidRPr="000C35A3" w:rsidTr="008B6A1A">
        <w:tc>
          <w:tcPr>
            <w:tcW w:w="2835" w:type="dxa"/>
          </w:tcPr>
          <w:p w:rsidR="000C35A3" w:rsidRPr="000C35A3" w:rsidRDefault="000C35A3" w:rsidP="008B6A1A">
            <w:pPr>
              <w:ind w:left="-567"/>
              <w:jc w:val="center"/>
              <w:rPr>
                <w:sz w:val="24"/>
                <w:szCs w:val="24"/>
              </w:rPr>
            </w:pPr>
          </w:p>
          <w:p w:rsidR="00CF0CCF" w:rsidRDefault="00D65CE7" w:rsidP="008B6A1A">
            <w:pPr>
              <w:ind w:left="-5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5CE7" w:rsidRPr="000C35A3" w:rsidRDefault="00D65CE7" w:rsidP="008B6A1A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7195" w:type="dxa"/>
          </w:tcPr>
          <w:p w:rsidR="000C35A3" w:rsidRPr="000C35A3" w:rsidRDefault="000C35A3" w:rsidP="000C35A3">
            <w:pPr>
              <w:ind w:hanging="567"/>
              <w:jc w:val="center"/>
              <w:rPr>
                <w:sz w:val="24"/>
                <w:szCs w:val="24"/>
              </w:rPr>
            </w:pPr>
          </w:p>
          <w:p w:rsidR="002B41BA" w:rsidRPr="000C35A3" w:rsidRDefault="002B41BA" w:rsidP="002B41BA">
            <w:pPr>
              <w:ind w:left="318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65CE7">
              <w:rPr>
                <w:sz w:val="24"/>
                <w:szCs w:val="24"/>
              </w:rPr>
              <w:t>Заместитель начальника о</w:t>
            </w:r>
            <w:r>
              <w:rPr>
                <w:sz w:val="24"/>
                <w:szCs w:val="24"/>
              </w:rPr>
              <w:t>тделения КГБУ «Приморский центр    занятости населения</w:t>
            </w:r>
            <w:r w:rsidR="00D65CE7">
              <w:rPr>
                <w:sz w:val="24"/>
                <w:szCs w:val="24"/>
              </w:rPr>
              <w:t xml:space="preserve">» в </w:t>
            </w:r>
            <w:proofErr w:type="spellStart"/>
            <w:r w:rsidR="00D65CE7">
              <w:rPr>
                <w:sz w:val="24"/>
                <w:szCs w:val="24"/>
              </w:rPr>
              <w:t>г</w:t>
            </w:r>
            <w:proofErr w:type="gramStart"/>
            <w:r w:rsidR="00D65CE7">
              <w:rPr>
                <w:sz w:val="24"/>
                <w:szCs w:val="24"/>
              </w:rPr>
              <w:t>.С</w:t>
            </w:r>
            <w:proofErr w:type="gramEnd"/>
            <w:r w:rsidR="00D65CE7"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; член комиссии</w:t>
            </w:r>
          </w:p>
          <w:p w:rsidR="00CF0CCF" w:rsidRPr="000C35A3" w:rsidRDefault="00CF0CCF" w:rsidP="002B41BA">
            <w:pPr>
              <w:ind w:left="-360" w:right="-545"/>
              <w:rPr>
                <w:sz w:val="24"/>
                <w:szCs w:val="24"/>
              </w:rPr>
            </w:pPr>
          </w:p>
        </w:tc>
      </w:tr>
      <w:tr w:rsidR="002F7052" w:rsidRPr="000C35A3" w:rsidTr="008B6A1A">
        <w:tc>
          <w:tcPr>
            <w:tcW w:w="2835" w:type="dxa"/>
          </w:tcPr>
          <w:p w:rsidR="002F7052" w:rsidRDefault="002F7052" w:rsidP="008B6A1A">
            <w:pPr>
              <w:ind w:left="-5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Молокоедов</w:t>
            </w:r>
            <w:proofErr w:type="spellEnd"/>
          </w:p>
          <w:p w:rsidR="002F7052" w:rsidRDefault="002F7052" w:rsidP="008B6A1A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2F7052" w:rsidRPr="000C35A3" w:rsidRDefault="002F7052" w:rsidP="008B6A1A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7195" w:type="dxa"/>
          </w:tcPr>
          <w:p w:rsidR="002F7052" w:rsidRDefault="002F7052" w:rsidP="008B6A1A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F43FD">
              <w:rPr>
                <w:sz w:val="24"/>
                <w:szCs w:val="24"/>
              </w:rPr>
              <w:t xml:space="preserve">   З</w:t>
            </w:r>
            <w:r>
              <w:rPr>
                <w:sz w:val="24"/>
                <w:szCs w:val="24"/>
              </w:rPr>
              <w:t xml:space="preserve">аместитель начальника филиала </w:t>
            </w:r>
            <w:r w:rsidRPr="000C35A3">
              <w:rPr>
                <w:sz w:val="24"/>
                <w:szCs w:val="24"/>
              </w:rPr>
              <w:t xml:space="preserve">по </w:t>
            </w:r>
            <w:proofErr w:type="gramStart"/>
            <w:r w:rsidR="00E8189E" w:rsidRPr="000C35A3">
              <w:rPr>
                <w:sz w:val="24"/>
                <w:szCs w:val="24"/>
              </w:rPr>
              <w:t>г</w:t>
            </w:r>
            <w:proofErr w:type="gramEnd"/>
            <w:r w:rsidR="00E8189E" w:rsidRPr="000C35A3">
              <w:rPr>
                <w:sz w:val="24"/>
                <w:szCs w:val="24"/>
              </w:rPr>
              <w:t>. Спасск-Дальний</w:t>
            </w:r>
            <w:r w:rsidRPr="000C35A3">
              <w:rPr>
                <w:sz w:val="24"/>
                <w:szCs w:val="24"/>
              </w:rPr>
              <w:t xml:space="preserve"> </w:t>
            </w:r>
          </w:p>
          <w:p w:rsidR="002F7052" w:rsidRPr="000C35A3" w:rsidRDefault="002F7052" w:rsidP="008B6A1A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F43FD">
              <w:rPr>
                <w:sz w:val="24"/>
                <w:szCs w:val="24"/>
              </w:rPr>
              <w:t xml:space="preserve">  </w:t>
            </w:r>
            <w:r w:rsidRPr="000C35A3">
              <w:rPr>
                <w:sz w:val="24"/>
                <w:szCs w:val="24"/>
              </w:rPr>
              <w:t>ФКУ УИИ ГУФСИН</w:t>
            </w:r>
            <w:r>
              <w:rPr>
                <w:sz w:val="24"/>
                <w:szCs w:val="24"/>
              </w:rPr>
              <w:t xml:space="preserve"> </w:t>
            </w:r>
            <w:r w:rsidRPr="000C35A3">
              <w:rPr>
                <w:sz w:val="24"/>
                <w:szCs w:val="24"/>
              </w:rPr>
              <w:t>по Приморскому краю</w:t>
            </w:r>
            <w:r w:rsidR="00E8189E">
              <w:rPr>
                <w:sz w:val="24"/>
                <w:szCs w:val="24"/>
              </w:rPr>
              <w:t>; член комиссии</w:t>
            </w:r>
          </w:p>
          <w:p w:rsidR="002F7052" w:rsidRPr="000C35A3" w:rsidRDefault="002F7052" w:rsidP="000C35A3">
            <w:pPr>
              <w:jc w:val="center"/>
              <w:rPr>
                <w:sz w:val="24"/>
                <w:szCs w:val="24"/>
              </w:rPr>
            </w:pPr>
          </w:p>
        </w:tc>
      </w:tr>
      <w:tr w:rsidR="002F7052" w:rsidRPr="000C35A3" w:rsidTr="00E1752F">
        <w:trPr>
          <w:trHeight w:val="1184"/>
        </w:trPr>
        <w:tc>
          <w:tcPr>
            <w:tcW w:w="2835" w:type="dxa"/>
          </w:tcPr>
          <w:p w:rsidR="002F7052" w:rsidRPr="000C35A3" w:rsidRDefault="000C3276" w:rsidP="0001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Ершова Диана Владимировна </w:t>
            </w:r>
          </w:p>
        </w:tc>
        <w:tc>
          <w:tcPr>
            <w:tcW w:w="7195" w:type="dxa"/>
          </w:tcPr>
          <w:p w:rsidR="002F7052" w:rsidRPr="000C35A3" w:rsidRDefault="00BF43FD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</w:t>
            </w:r>
            <w:r w:rsidR="000C3276">
              <w:rPr>
                <w:sz w:val="24"/>
                <w:szCs w:val="24"/>
              </w:rPr>
              <w:t>ачальник</w:t>
            </w:r>
            <w:r w:rsidR="002F7052" w:rsidRPr="000C35A3">
              <w:rPr>
                <w:sz w:val="24"/>
                <w:szCs w:val="24"/>
              </w:rPr>
              <w:t xml:space="preserve"> отдела опеки и</w:t>
            </w:r>
          </w:p>
          <w:p w:rsidR="002F7052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7052" w:rsidRPr="000C35A3">
              <w:rPr>
                <w:sz w:val="24"/>
                <w:szCs w:val="24"/>
              </w:rPr>
              <w:t>попечительства по городскому округу Спасс</w:t>
            </w:r>
            <w:proofErr w:type="gramStart"/>
            <w:r w:rsidR="002F7052" w:rsidRPr="000C35A3">
              <w:rPr>
                <w:sz w:val="24"/>
                <w:szCs w:val="24"/>
              </w:rPr>
              <w:t>к-</w:t>
            </w:r>
            <w:proofErr w:type="gramEnd"/>
            <w:r w:rsidR="002F7052" w:rsidRPr="000C35A3">
              <w:rPr>
                <w:sz w:val="24"/>
                <w:szCs w:val="24"/>
              </w:rPr>
              <w:t xml:space="preserve"> Дальний</w:t>
            </w:r>
          </w:p>
          <w:p w:rsidR="002F7052" w:rsidRPr="000C35A3" w:rsidRDefault="00BF43FD" w:rsidP="00BF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7052" w:rsidRPr="000C35A3" w:rsidRDefault="002F7052" w:rsidP="00010CF4">
            <w:pPr>
              <w:jc w:val="center"/>
              <w:rPr>
                <w:sz w:val="24"/>
                <w:szCs w:val="24"/>
              </w:rPr>
            </w:pPr>
          </w:p>
        </w:tc>
      </w:tr>
      <w:tr w:rsidR="002F7052" w:rsidRPr="000C35A3" w:rsidTr="008B6A1A">
        <w:tc>
          <w:tcPr>
            <w:tcW w:w="2835" w:type="dxa"/>
          </w:tcPr>
          <w:p w:rsidR="002F7052" w:rsidRPr="008B6A1A" w:rsidRDefault="002F7052" w:rsidP="008B6A1A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proofErr w:type="spellStart"/>
            <w:r w:rsidRPr="008B6A1A">
              <w:rPr>
                <w:sz w:val="24"/>
                <w:szCs w:val="24"/>
              </w:rPr>
              <w:t>Пищелка</w:t>
            </w:r>
            <w:proofErr w:type="spellEnd"/>
          </w:p>
          <w:p w:rsidR="002F7052" w:rsidRPr="008B6A1A" w:rsidRDefault="002F7052" w:rsidP="008B6A1A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 w:rsidRPr="008B6A1A">
              <w:rPr>
                <w:sz w:val="24"/>
                <w:szCs w:val="24"/>
              </w:rPr>
              <w:t>Елена</w:t>
            </w:r>
          </w:p>
          <w:p w:rsidR="002F7052" w:rsidRPr="008B6A1A" w:rsidRDefault="002F7052" w:rsidP="008B6A1A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 w:rsidRPr="008B6A1A">
              <w:rPr>
                <w:sz w:val="24"/>
                <w:szCs w:val="24"/>
              </w:rPr>
              <w:t>Алексеевна</w:t>
            </w:r>
          </w:p>
          <w:p w:rsidR="002F7052" w:rsidRPr="000C35A3" w:rsidRDefault="002F7052" w:rsidP="008B6A1A">
            <w:pPr>
              <w:tabs>
                <w:tab w:val="left" w:pos="1500"/>
              </w:tabs>
              <w:ind w:left="-567" w:right="-545" w:hanging="207"/>
              <w:jc w:val="center"/>
            </w:pPr>
          </w:p>
        </w:tc>
        <w:tc>
          <w:tcPr>
            <w:tcW w:w="7195" w:type="dxa"/>
          </w:tcPr>
          <w:p w:rsidR="002F7052" w:rsidRDefault="00BF43FD" w:rsidP="000C35A3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Ч</w:t>
            </w:r>
            <w:r w:rsidR="002F7052" w:rsidRPr="008B6A1A">
              <w:rPr>
                <w:sz w:val="24"/>
                <w:szCs w:val="24"/>
              </w:rPr>
              <w:t>лен общественного совета городского округа Спасск-Дальний</w:t>
            </w:r>
            <w:r w:rsidR="00E8189E">
              <w:rPr>
                <w:sz w:val="24"/>
                <w:szCs w:val="24"/>
              </w:rPr>
              <w:t>;</w:t>
            </w:r>
          </w:p>
          <w:p w:rsidR="00E1752F" w:rsidRPr="008B6A1A" w:rsidRDefault="00BF43FD" w:rsidP="00BF43FD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1752F">
              <w:rPr>
                <w:sz w:val="24"/>
                <w:szCs w:val="24"/>
              </w:rPr>
              <w:t>член комиссии</w:t>
            </w:r>
          </w:p>
        </w:tc>
      </w:tr>
      <w:tr w:rsidR="00E1752F" w:rsidRPr="000C35A3" w:rsidTr="008B6A1A">
        <w:tc>
          <w:tcPr>
            <w:tcW w:w="2835" w:type="dxa"/>
          </w:tcPr>
          <w:p w:rsidR="00E1752F" w:rsidRPr="000C35A3" w:rsidRDefault="00E1752F" w:rsidP="00010CF4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0C35A3">
              <w:rPr>
                <w:sz w:val="24"/>
                <w:szCs w:val="24"/>
              </w:rPr>
              <w:t>Теличко</w:t>
            </w:r>
            <w:proofErr w:type="spellEnd"/>
          </w:p>
          <w:p w:rsidR="00E1752F" w:rsidRPr="000C35A3" w:rsidRDefault="00E1752F" w:rsidP="00010CF4">
            <w:pPr>
              <w:ind w:left="-567"/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>Наталья</w:t>
            </w:r>
          </w:p>
          <w:p w:rsidR="00E1752F" w:rsidRPr="000C35A3" w:rsidRDefault="00E1752F" w:rsidP="00010CF4">
            <w:pPr>
              <w:ind w:left="-567"/>
              <w:jc w:val="center"/>
              <w:rPr>
                <w:sz w:val="24"/>
                <w:szCs w:val="24"/>
              </w:rPr>
            </w:pPr>
            <w:r w:rsidRPr="000C35A3">
              <w:rPr>
                <w:sz w:val="24"/>
                <w:szCs w:val="24"/>
              </w:rPr>
              <w:t>Олеговна</w:t>
            </w:r>
          </w:p>
        </w:tc>
        <w:tc>
          <w:tcPr>
            <w:tcW w:w="7195" w:type="dxa"/>
          </w:tcPr>
          <w:p w:rsidR="00E1752F" w:rsidRPr="000C35A3" w:rsidRDefault="00BF43FD" w:rsidP="00010CF4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1752F" w:rsidRPr="000C35A3">
              <w:rPr>
                <w:sz w:val="24"/>
                <w:szCs w:val="24"/>
              </w:rPr>
              <w:t>иректор КГБУСО «Спасский социально-реабилитационный</w:t>
            </w:r>
          </w:p>
          <w:p w:rsidR="00E1752F" w:rsidRPr="000C35A3" w:rsidRDefault="00BF43FD" w:rsidP="00BF43FD">
            <w:pPr>
              <w:tabs>
                <w:tab w:val="left" w:pos="1500"/>
              </w:tabs>
              <w:ind w:right="-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1752F" w:rsidRPr="000C35A3">
              <w:rPr>
                <w:sz w:val="24"/>
                <w:szCs w:val="24"/>
              </w:rPr>
              <w:t>центра для несовершеннолетних»</w:t>
            </w:r>
            <w:r w:rsidR="00E8189E">
              <w:rPr>
                <w:sz w:val="24"/>
                <w:szCs w:val="24"/>
              </w:rPr>
              <w:t>;</w:t>
            </w:r>
            <w:r w:rsidR="00E1752F">
              <w:rPr>
                <w:sz w:val="24"/>
                <w:szCs w:val="24"/>
              </w:rPr>
              <w:t xml:space="preserve"> член комиссии</w:t>
            </w:r>
          </w:p>
          <w:p w:rsidR="00E1752F" w:rsidRPr="000C35A3" w:rsidRDefault="00E1752F" w:rsidP="00010CF4">
            <w:pPr>
              <w:jc w:val="center"/>
              <w:rPr>
                <w:sz w:val="24"/>
                <w:szCs w:val="24"/>
              </w:rPr>
            </w:pPr>
          </w:p>
        </w:tc>
      </w:tr>
      <w:tr w:rsidR="000C3276" w:rsidRPr="000C35A3" w:rsidTr="000C3276">
        <w:trPr>
          <w:trHeight w:val="880"/>
        </w:trPr>
        <w:tc>
          <w:tcPr>
            <w:tcW w:w="2835" w:type="dxa"/>
          </w:tcPr>
          <w:p w:rsidR="000C3276" w:rsidRDefault="000C3276" w:rsidP="00010CF4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t xml:space="preserve">                 </w:t>
            </w:r>
            <w:proofErr w:type="spellStart"/>
            <w:r w:rsidRPr="000C3276">
              <w:rPr>
                <w:sz w:val="24"/>
                <w:szCs w:val="24"/>
              </w:rPr>
              <w:t>Колодняк</w:t>
            </w:r>
            <w:proofErr w:type="spellEnd"/>
            <w:r w:rsidRPr="000C3276">
              <w:rPr>
                <w:sz w:val="24"/>
                <w:szCs w:val="24"/>
              </w:rPr>
              <w:t xml:space="preserve"> Игорь </w:t>
            </w:r>
          </w:p>
          <w:p w:rsidR="000C3276" w:rsidRPr="000C3276" w:rsidRDefault="000C3276" w:rsidP="00010CF4">
            <w:pPr>
              <w:tabs>
                <w:tab w:val="left" w:pos="1500"/>
              </w:tabs>
              <w:ind w:left="-567" w:right="-545" w:hanging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C3276">
              <w:rPr>
                <w:sz w:val="24"/>
                <w:szCs w:val="24"/>
              </w:rPr>
              <w:t>Петрович</w:t>
            </w:r>
          </w:p>
        </w:tc>
        <w:tc>
          <w:tcPr>
            <w:tcW w:w="7195" w:type="dxa"/>
          </w:tcPr>
          <w:p w:rsidR="000C3276" w:rsidRDefault="000C3276" w:rsidP="00010CF4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 w:rsidRPr="000C3276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отдела надзорной деятельности  </w:t>
            </w:r>
          </w:p>
          <w:p w:rsidR="000C3276" w:rsidRDefault="000C3276" w:rsidP="00010CF4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профилактической работы  по </w:t>
            </w:r>
            <w:proofErr w:type="spellStart"/>
            <w:r>
              <w:rPr>
                <w:sz w:val="24"/>
                <w:szCs w:val="24"/>
              </w:rPr>
              <w:t>Г.О.Спасск-Дальний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0C3276" w:rsidRPr="000C3276" w:rsidRDefault="000C3276" w:rsidP="00010CF4">
            <w:pPr>
              <w:tabs>
                <w:tab w:val="left" w:pos="1500"/>
              </w:tabs>
              <w:ind w:left="-567" w:right="-545" w:hanging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Спасскому М.Р.</w:t>
            </w:r>
          </w:p>
        </w:tc>
      </w:tr>
    </w:tbl>
    <w:p w:rsidR="00CF0CCF" w:rsidRPr="000C35A3" w:rsidRDefault="00CF0CCF"/>
    <w:sectPr w:rsidR="00CF0CCF" w:rsidRPr="000C35A3" w:rsidSect="009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CCF"/>
    <w:rsid w:val="00041564"/>
    <w:rsid w:val="000667E6"/>
    <w:rsid w:val="000932AA"/>
    <w:rsid w:val="000945B4"/>
    <w:rsid w:val="000C3276"/>
    <w:rsid w:val="000C35A3"/>
    <w:rsid w:val="000E28A2"/>
    <w:rsid w:val="00144FFB"/>
    <w:rsid w:val="0015084F"/>
    <w:rsid w:val="00150C2E"/>
    <w:rsid w:val="00185055"/>
    <w:rsid w:val="0020660F"/>
    <w:rsid w:val="00226784"/>
    <w:rsid w:val="002B41BA"/>
    <w:rsid w:val="002F7052"/>
    <w:rsid w:val="003C5E94"/>
    <w:rsid w:val="003D5A9C"/>
    <w:rsid w:val="004D214F"/>
    <w:rsid w:val="004E6C69"/>
    <w:rsid w:val="00533CA3"/>
    <w:rsid w:val="00534B31"/>
    <w:rsid w:val="00616CEB"/>
    <w:rsid w:val="00633427"/>
    <w:rsid w:val="006F5F3D"/>
    <w:rsid w:val="008B6A1A"/>
    <w:rsid w:val="00901624"/>
    <w:rsid w:val="009D5A1A"/>
    <w:rsid w:val="00A53F3C"/>
    <w:rsid w:val="00A661EC"/>
    <w:rsid w:val="00AA4CC5"/>
    <w:rsid w:val="00B0781E"/>
    <w:rsid w:val="00B63131"/>
    <w:rsid w:val="00BF43FD"/>
    <w:rsid w:val="00C671AF"/>
    <w:rsid w:val="00C74E48"/>
    <w:rsid w:val="00CB396E"/>
    <w:rsid w:val="00CF0CCF"/>
    <w:rsid w:val="00CF40AF"/>
    <w:rsid w:val="00CF6DB8"/>
    <w:rsid w:val="00D27044"/>
    <w:rsid w:val="00D65CE7"/>
    <w:rsid w:val="00E1752F"/>
    <w:rsid w:val="00E56FB9"/>
    <w:rsid w:val="00E6338B"/>
    <w:rsid w:val="00E8189E"/>
    <w:rsid w:val="00E874EC"/>
    <w:rsid w:val="00EE5511"/>
    <w:rsid w:val="00F03147"/>
    <w:rsid w:val="00F44302"/>
    <w:rsid w:val="00F524AC"/>
    <w:rsid w:val="00F6790D"/>
    <w:rsid w:val="00F76851"/>
    <w:rsid w:val="00F9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xxx</cp:lastModifiedBy>
  <cp:revision>20</cp:revision>
  <cp:lastPrinted>2019-07-19T02:22:00Z</cp:lastPrinted>
  <dcterms:created xsi:type="dcterms:W3CDTF">2017-05-22T05:11:00Z</dcterms:created>
  <dcterms:modified xsi:type="dcterms:W3CDTF">2020-04-06T04:40:00Z</dcterms:modified>
</cp:coreProperties>
</file>